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88" w:rsidRPr="008B0DE0" w:rsidRDefault="000736A5" w:rsidP="000736A5">
      <w:pPr>
        <w:spacing w:before="2"/>
        <w:jc w:val="center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z w:val="18"/>
          <w:lang w:eastAsia="ja-JP"/>
        </w:rPr>
        <w:t xml:space="preserve"> </w:t>
      </w:r>
      <w:r>
        <w:rPr>
          <w:rFonts w:asciiTheme="minorEastAsia" w:eastAsiaTheme="minorEastAsia" w:hAnsiTheme="minorEastAsia"/>
          <w:color w:val="231F20"/>
          <w:sz w:val="18"/>
          <w:lang w:eastAsia="ja-JP"/>
        </w:rPr>
        <w:t xml:space="preserve">                                      </w:t>
      </w:r>
      <w:r w:rsidR="005022AB" w:rsidRPr="008B0DE0">
        <w:rPr>
          <w:rFonts w:asciiTheme="minorEastAsia" w:eastAsiaTheme="minorEastAsia" w:hAnsiTheme="minorEastAsia" w:hint="eastAsia"/>
          <w:color w:val="231F20"/>
          <w:sz w:val="18"/>
          <w:lang w:eastAsia="ja-JP"/>
        </w:rPr>
        <w:t>エントリーシート兼履歴書</w:t>
      </w:r>
      <w:r w:rsidR="00BA775B" w:rsidRPr="008B0DE0">
        <w:rPr>
          <w:rFonts w:asciiTheme="minorEastAsia" w:eastAsiaTheme="minorEastAsia" w:hAnsiTheme="minorEastAsia"/>
          <w:lang w:eastAsia="ja-JP"/>
        </w:rPr>
        <w:t xml:space="preserve">                      </w:t>
      </w:r>
      <w:r>
        <w:rPr>
          <w:rFonts w:asciiTheme="minorEastAsia" w:eastAsiaTheme="minorEastAsia" w:hAnsiTheme="minorEastAsia"/>
          <w:lang w:eastAsia="ja-JP"/>
        </w:rPr>
        <w:t xml:space="preserve">         </w:t>
      </w:r>
      <w:r w:rsidR="00BA775B" w:rsidRPr="008B0DE0">
        <w:rPr>
          <w:rFonts w:asciiTheme="minorEastAsia" w:eastAsiaTheme="minorEastAsia" w:hAnsiTheme="minorEastAsia"/>
          <w:lang w:eastAsia="ja-JP"/>
        </w:rPr>
        <w:t xml:space="preserve"> </w:t>
      </w:r>
      <w:r w:rsidR="005022AB" w:rsidRPr="008B0DE0">
        <w:rPr>
          <w:rFonts w:asciiTheme="minorEastAsia" w:eastAsiaTheme="minorEastAsia" w:hAnsiTheme="minorEastAsia" w:hint="eastAsia"/>
          <w:color w:val="231F20"/>
          <w:w w:val="105"/>
          <w:sz w:val="14"/>
          <w:lang w:eastAsia="ja-JP"/>
        </w:rPr>
        <w:t>年</w:t>
      </w:r>
      <w:r w:rsidR="00E11A69" w:rsidRPr="008B0DE0">
        <w:rPr>
          <w:rFonts w:asciiTheme="minorEastAsia" w:eastAsiaTheme="minorEastAsia" w:hAnsiTheme="minorEastAsia" w:hint="eastAsia"/>
          <w:color w:val="231F20"/>
          <w:w w:val="105"/>
          <w:sz w:val="14"/>
          <w:lang w:eastAsia="ja-JP"/>
        </w:rPr>
        <w:t xml:space="preserve">　</w:t>
      </w:r>
      <w:r w:rsidR="005022AB" w:rsidRPr="008B0DE0">
        <w:rPr>
          <w:rFonts w:asciiTheme="minorEastAsia" w:eastAsiaTheme="minorEastAsia" w:hAnsiTheme="minorEastAsia" w:hint="eastAsia"/>
          <w:color w:val="231F20"/>
          <w:w w:val="105"/>
          <w:sz w:val="14"/>
          <w:lang w:eastAsia="ja-JP"/>
        </w:rPr>
        <w:t>月</w:t>
      </w:r>
      <w:r w:rsidR="00E11A69" w:rsidRPr="008B0DE0">
        <w:rPr>
          <w:rFonts w:asciiTheme="minorEastAsia" w:eastAsiaTheme="minorEastAsia" w:hAnsiTheme="minorEastAsia" w:hint="eastAsia"/>
          <w:color w:val="231F20"/>
          <w:w w:val="105"/>
          <w:sz w:val="14"/>
          <w:lang w:eastAsia="ja-JP"/>
        </w:rPr>
        <w:t xml:space="preserve">　</w:t>
      </w:r>
      <w:r w:rsidR="005022AB" w:rsidRPr="008B0DE0">
        <w:rPr>
          <w:rFonts w:asciiTheme="minorEastAsia" w:eastAsiaTheme="minorEastAsia" w:hAnsiTheme="minorEastAsia" w:hint="eastAsia"/>
          <w:color w:val="231F20"/>
          <w:w w:val="105"/>
          <w:sz w:val="14"/>
          <w:lang w:eastAsia="ja-JP"/>
        </w:rPr>
        <w:t>日現在</w:t>
      </w:r>
    </w:p>
    <w:p w:rsidR="009C0088" w:rsidRPr="008B0DE0" w:rsidRDefault="009C0088">
      <w:pPr>
        <w:pStyle w:val="a3"/>
        <w:spacing w:before="6"/>
        <w:rPr>
          <w:rFonts w:asciiTheme="minorEastAsia" w:eastAsiaTheme="minorEastAsia" w:hAnsiTheme="minorEastAsia"/>
          <w:sz w:val="4"/>
          <w:lang w:eastAsia="ja-JP"/>
        </w:rPr>
      </w:pPr>
    </w:p>
    <w:p w:rsidR="009C0088" w:rsidRPr="008B0DE0" w:rsidRDefault="009F3CE9">
      <w:pPr>
        <w:pStyle w:val="a3"/>
        <w:spacing w:line="20" w:lineRule="exact"/>
        <w:ind w:left="165"/>
        <w:rPr>
          <w:rFonts w:asciiTheme="minorEastAsia" w:eastAsiaTheme="minorEastAsia" w:hAnsiTheme="minorEastAsia"/>
          <w:sz w:val="2"/>
        </w:rPr>
      </w:pPr>
      <w:r w:rsidRPr="008B0DE0">
        <w:rPr>
          <w:rFonts w:asciiTheme="minorEastAsia" w:eastAsiaTheme="minorEastAsia" w:hAnsiTheme="minorEastAsia"/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6526530" cy="9525"/>
                <wp:effectExtent l="12700" t="5080" r="4445" b="4445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9525"/>
                          <a:chOff x="0" y="0"/>
                          <a:chExt cx="10278" cy="15"/>
                        </a:xfrm>
                      </wpg:grpSpPr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277" cy="0"/>
                          </a:xfrm>
                          <a:prstGeom prst="line">
                            <a:avLst/>
                          </a:prstGeom>
                          <a:noFill/>
                          <a:ln w="89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277" cy="0"/>
                          </a:xfrm>
                          <a:prstGeom prst="line">
                            <a:avLst/>
                          </a:prstGeom>
                          <a:noFill/>
                          <a:ln w="933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196A4" id="Group 12" o:spid="_x0000_s1026" style="width:513.9pt;height:.75pt;mso-position-horizontal-relative:char;mso-position-vertical-relative:line" coordsize="102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">
                <v:line id="Line 14" o:spid="_x0000_s1027" style="position:absolute;visibility:visible;mso-wrap-style:square" from="0,7" to="1027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" strokecolor="#231f20" strokeweight=".24861mm"/>
                <v:line id="Line 13" o:spid="_x0000_s1028" style="position:absolute;visibility:visible;mso-wrap-style:square" from="0,7" to="1027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" strokecolor="#010202" strokeweight=".25917mm"/>
                <w10:anchorlock/>
              </v:group>
            </w:pict>
          </mc:Fallback>
        </mc:AlternateContent>
      </w:r>
    </w:p>
    <w:p w:rsidR="009C0088" w:rsidRPr="008B0DE0" w:rsidRDefault="009F3CE9">
      <w:pPr>
        <w:pStyle w:val="a3"/>
        <w:spacing w:before="4"/>
        <w:rPr>
          <w:rFonts w:asciiTheme="minorEastAsia" w:eastAsiaTheme="minorEastAsia" w:hAnsiTheme="minorEastAsia"/>
          <w:sz w:val="9"/>
        </w:rPr>
      </w:pPr>
      <w:r w:rsidRPr="008B0DE0">
        <w:rPr>
          <w:rFonts w:asciiTheme="minorEastAsia" w:eastAsiaTheme="minorEastAsia" w:hAnsiTheme="minorEastAsia"/>
          <w:noProof/>
          <w:sz w:val="9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5609590</wp:posOffset>
                </wp:positionH>
                <wp:positionV relativeFrom="paragraph">
                  <wp:posOffset>93345</wp:posOffset>
                </wp:positionV>
                <wp:extent cx="1089025" cy="1685925"/>
                <wp:effectExtent l="12065" t="5715" r="13335" b="1333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440" w:rsidRDefault="00443440"/>
                          <w:p w:rsidR="00443440" w:rsidRDefault="00443440"/>
                          <w:p w:rsidR="00443440" w:rsidRPr="00443440" w:rsidRDefault="00893DD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lang w:eastAsia="ja-JP"/>
                              </w:rPr>
                              <w:t>画像</w:t>
                            </w:r>
                            <w:r w:rsidR="00443440" w:rsidRPr="0044344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lang w:eastAsia="ja-JP"/>
                              </w:rPr>
                              <w:t>貼付</w:t>
                            </w:r>
                            <w:r w:rsidR="0044344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lang w:eastAsia="ja-JP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1.7pt;margin-top:7.35pt;width:85.7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">
                <v:textbox inset="5.85pt,.7pt,5.85pt,.7pt">
                  <w:txbxContent>
                    <w:p w:rsidR="00443440" w:rsidRDefault="00443440"/>
                    <w:p w:rsidR="00443440" w:rsidRDefault="00443440"/>
                    <w:p w:rsidR="00443440" w:rsidRPr="00443440" w:rsidRDefault="00893DD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lang w:eastAsia="ja-JP"/>
                        </w:rPr>
                        <w:t>画像</w:t>
                      </w:r>
                      <w:r w:rsidR="00443440" w:rsidRPr="00443440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lang w:eastAsia="ja-JP"/>
                        </w:rPr>
                        <w:t>貼付</w:t>
                      </w:r>
                      <w:r w:rsidR="00443440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lang w:eastAsia="ja-JP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98" w:type="dxa"/>
        <w:tblBorders>
          <w:top w:val="single" w:sz="6" w:space="0" w:color="241D1B"/>
          <w:left w:val="single" w:sz="6" w:space="0" w:color="241D1B"/>
          <w:bottom w:val="single" w:sz="6" w:space="0" w:color="241D1B"/>
          <w:right w:val="single" w:sz="6" w:space="0" w:color="241D1B"/>
          <w:insideH w:val="single" w:sz="6" w:space="0" w:color="241D1B"/>
          <w:insideV w:val="single" w:sz="6" w:space="0" w:color="241D1B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1241"/>
        <w:gridCol w:w="2501"/>
      </w:tblGrid>
      <w:tr w:rsidR="009C0088" w:rsidRPr="008B0DE0">
        <w:trPr>
          <w:trHeight w:val="275"/>
        </w:trPr>
        <w:tc>
          <w:tcPr>
            <w:tcW w:w="8414" w:type="dxa"/>
            <w:gridSpan w:val="3"/>
            <w:tcBorders>
              <w:left w:val="single" w:sz="6" w:space="0" w:color="FFFFFF"/>
              <w:bottom w:val="dotted" w:sz="4" w:space="0" w:color="241D1B"/>
            </w:tcBorders>
          </w:tcPr>
          <w:p w:rsidR="009C0088" w:rsidRPr="008B0DE0" w:rsidRDefault="005022AB">
            <w:pPr>
              <w:pStyle w:val="TableParagraph"/>
              <w:spacing w:before="16" w:line="239" w:lineRule="exact"/>
              <w:ind w:left="108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8B0DE0">
              <w:rPr>
                <w:rFonts w:asciiTheme="minorEastAsia" w:eastAsiaTheme="minorEastAsia" w:hAnsiTheme="minorEastAsia"/>
                <w:color w:val="241D1B"/>
                <w:sz w:val="14"/>
              </w:rPr>
              <w:t>フリガナ</w:t>
            </w:r>
            <w:proofErr w:type="spellEnd"/>
          </w:p>
        </w:tc>
      </w:tr>
      <w:tr w:rsidR="009C0088" w:rsidRPr="008B0DE0">
        <w:trPr>
          <w:trHeight w:val="473"/>
        </w:trPr>
        <w:tc>
          <w:tcPr>
            <w:tcW w:w="8414" w:type="dxa"/>
            <w:gridSpan w:val="3"/>
            <w:tcBorders>
              <w:top w:val="dotted" w:sz="4" w:space="0" w:color="241D1B"/>
              <w:left w:val="single" w:sz="6" w:space="0" w:color="FFFFFF"/>
              <w:bottom w:val="single" w:sz="2" w:space="0" w:color="241D1B"/>
            </w:tcBorders>
          </w:tcPr>
          <w:p w:rsidR="009C0088" w:rsidRPr="008B0DE0" w:rsidRDefault="005022AB">
            <w:pPr>
              <w:pStyle w:val="TableParagraph"/>
              <w:spacing w:before="18"/>
              <w:ind w:left="129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8B0DE0">
              <w:rPr>
                <w:rFonts w:asciiTheme="minorEastAsia" w:eastAsiaTheme="minorEastAsia" w:hAnsiTheme="minorEastAsia"/>
                <w:color w:val="241D1B"/>
                <w:sz w:val="14"/>
              </w:rPr>
              <w:t>氏名</w:t>
            </w:r>
            <w:proofErr w:type="spellEnd"/>
            <w:r w:rsidRPr="008B0DE0">
              <w:rPr>
                <w:rFonts w:asciiTheme="minorEastAsia" w:eastAsiaTheme="minorEastAsia" w:hAnsiTheme="minorEastAsia"/>
                <w:color w:val="241D1B"/>
                <w:sz w:val="14"/>
              </w:rPr>
              <w:t xml:space="preserve"> </w:t>
            </w:r>
          </w:p>
        </w:tc>
      </w:tr>
      <w:tr w:rsidR="009C0088" w:rsidRPr="008B0DE0">
        <w:trPr>
          <w:trHeight w:val="385"/>
        </w:trPr>
        <w:tc>
          <w:tcPr>
            <w:tcW w:w="4672" w:type="dxa"/>
            <w:tcBorders>
              <w:top w:val="single" w:sz="2" w:space="0" w:color="241D1B"/>
              <w:bottom w:val="single" w:sz="2" w:space="0" w:color="241D1B"/>
              <w:right w:val="single" w:sz="2" w:space="0" w:color="241D1B"/>
            </w:tcBorders>
          </w:tcPr>
          <w:p w:rsidR="009C0088" w:rsidRPr="008B0DE0" w:rsidRDefault="005022AB">
            <w:pPr>
              <w:pStyle w:val="TableParagraph"/>
              <w:spacing w:before="71"/>
              <w:ind w:left="131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8B0DE0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生年月日</w:t>
            </w:r>
            <w:proofErr w:type="spellEnd"/>
          </w:p>
        </w:tc>
        <w:tc>
          <w:tcPr>
            <w:tcW w:w="1241" w:type="dxa"/>
            <w:tcBorders>
              <w:top w:val="single" w:sz="2" w:space="0" w:color="241D1B"/>
              <w:left w:val="single" w:sz="2" w:space="0" w:color="241D1B"/>
              <w:bottom w:val="single" w:sz="2" w:space="0" w:color="241D1B"/>
              <w:right w:val="single" w:sz="2" w:space="0" w:color="241D1B"/>
            </w:tcBorders>
          </w:tcPr>
          <w:p w:rsidR="009C0088" w:rsidRPr="008B0DE0" w:rsidRDefault="005022AB">
            <w:pPr>
              <w:pStyle w:val="TableParagraph"/>
              <w:spacing w:before="47"/>
              <w:ind w:left="78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8B0DE0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性別</w:t>
            </w:r>
            <w:proofErr w:type="spellEnd"/>
          </w:p>
        </w:tc>
        <w:tc>
          <w:tcPr>
            <w:tcW w:w="2501" w:type="dxa"/>
            <w:tcBorders>
              <w:top w:val="single" w:sz="2" w:space="0" w:color="241D1B"/>
              <w:left w:val="single" w:sz="2" w:space="0" w:color="241D1B"/>
              <w:bottom w:val="single" w:sz="2" w:space="0" w:color="241D1B"/>
            </w:tcBorders>
          </w:tcPr>
          <w:p w:rsidR="009C0088" w:rsidRPr="008B0DE0" w:rsidRDefault="005022AB">
            <w:pPr>
              <w:pStyle w:val="TableParagraph"/>
              <w:spacing w:before="14"/>
              <w:ind w:left="124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8B0DE0">
              <w:rPr>
                <w:rFonts w:asciiTheme="minorEastAsia" w:eastAsiaTheme="minorEastAsia" w:hAnsiTheme="minorEastAsia"/>
                <w:color w:val="241D1B"/>
                <w:sz w:val="14"/>
              </w:rPr>
              <w:t>自宅電話</w:t>
            </w:r>
            <w:proofErr w:type="spellEnd"/>
          </w:p>
        </w:tc>
      </w:tr>
      <w:tr w:rsidR="009C0088" w:rsidRPr="008B0DE0">
        <w:trPr>
          <w:trHeight w:val="343"/>
        </w:trPr>
        <w:tc>
          <w:tcPr>
            <w:tcW w:w="5913" w:type="dxa"/>
            <w:gridSpan w:val="2"/>
            <w:tcBorders>
              <w:top w:val="single" w:sz="2" w:space="0" w:color="241D1B"/>
              <w:bottom w:val="single" w:sz="2" w:space="0" w:color="241D1B"/>
              <w:right w:val="single" w:sz="2" w:space="0" w:color="241D1B"/>
            </w:tcBorders>
          </w:tcPr>
          <w:p w:rsidR="009C0088" w:rsidRPr="008B0DE0" w:rsidRDefault="005022AB">
            <w:pPr>
              <w:pStyle w:val="TableParagraph"/>
              <w:spacing w:before="13"/>
              <w:ind w:left="143"/>
              <w:rPr>
                <w:rFonts w:asciiTheme="minorEastAsia" w:eastAsiaTheme="minorEastAsia" w:hAnsiTheme="minorEastAsia"/>
                <w:sz w:val="14"/>
              </w:rPr>
            </w:pPr>
            <w:r w:rsidRPr="008B0DE0">
              <w:rPr>
                <w:rFonts w:asciiTheme="minorEastAsia" w:eastAsiaTheme="minorEastAsia" w:hAnsiTheme="minorEastAsia"/>
                <w:color w:val="241D1B"/>
                <w:sz w:val="14"/>
              </w:rPr>
              <w:t>e-mail</w:t>
            </w:r>
          </w:p>
        </w:tc>
        <w:tc>
          <w:tcPr>
            <w:tcW w:w="2501" w:type="dxa"/>
            <w:tcBorders>
              <w:top w:val="single" w:sz="2" w:space="0" w:color="241D1B"/>
              <w:left w:val="single" w:sz="2" w:space="0" w:color="241D1B"/>
              <w:bottom w:val="single" w:sz="2" w:space="0" w:color="241D1B"/>
            </w:tcBorders>
          </w:tcPr>
          <w:p w:rsidR="009C0088" w:rsidRPr="008B0DE0" w:rsidRDefault="005022AB">
            <w:pPr>
              <w:pStyle w:val="TableParagraph"/>
              <w:spacing w:before="34"/>
              <w:ind w:left="135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8B0DE0">
              <w:rPr>
                <w:rFonts w:asciiTheme="minorEastAsia" w:eastAsiaTheme="minorEastAsia" w:hAnsiTheme="minorEastAsia"/>
                <w:color w:val="241D1B"/>
                <w:sz w:val="14"/>
              </w:rPr>
              <w:t>携帯電話</w:t>
            </w:r>
            <w:proofErr w:type="spellEnd"/>
          </w:p>
        </w:tc>
      </w:tr>
      <w:tr w:rsidR="009C0088" w:rsidRPr="008B0DE0">
        <w:trPr>
          <w:trHeight w:val="554"/>
        </w:trPr>
        <w:tc>
          <w:tcPr>
            <w:tcW w:w="8414" w:type="dxa"/>
            <w:gridSpan w:val="3"/>
            <w:tcBorders>
              <w:top w:val="single" w:sz="2" w:space="0" w:color="241D1B"/>
              <w:bottom w:val="single" w:sz="2" w:space="0" w:color="241D1B"/>
            </w:tcBorders>
          </w:tcPr>
          <w:p w:rsidR="009C0088" w:rsidRPr="008B0DE0" w:rsidRDefault="005022AB">
            <w:pPr>
              <w:pStyle w:val="TableParagraph"/>
              <w:spacing w:line="237" w:lineRule="exact"/>
              <w:ind w:left="143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8B0DE0">
              <w:rPr>
                <w:rFonts w:asciiTheme="minorEastAsia" w:eastAsiaTheme="minorEastAsia" w:hAnsiTheme="minorEastAsia"/>
                <w:color w:val="241D1B"/>
                <w:sz w:val="14"/>
              </w:rPr>
              <w:t>現住所</w:t>
            </w:r>
            <w:proofErr w:type="spellEnd"/>
          </w:p>
        </w:tc>
      </w:tr>
      <w:tr w:rsidR="009C0088" w:rsidRPr="008B0DE0">
        <w:trPr>
          <w:trHeight w:val="619"/>
        </w:trPr>
        <w:tc>
          <w:tcPr>
            <w:tcW w:w="8414" w:type="dxa"/>
            <w:gridSpan w:val="3"/>
            <w:tcBorders>
              <w:top w:val="single" w:sz="2" w:space="0" w:color="241D1B"/>
            </w:tcBorders>
          </w:tcPr>
          <w:p w:rsidR="009C0088" w:rsidRPr="008B0DE0" w:rsidRDefault="005022AB">
            <w:pPr>
              <w:pStyle w:val="TableParagraph"/>
              <w:spacing w:before="76" w:line="160" w:lineRule="auto"/>
              <w:ind w:left="143" w:right="7660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8B0DE0">
              <w:rPr>
                <w:rFonts w:asciiTheme="minorEastAsia" w:eastAsiaTheme="minorEastAsia" w:hAnsiTheme="minorEastAsia"/>
                <w:color w:val="241D1B"/>
                <w:sz w:val="14"/>
              </w:rPr>
              <w:t>休暇中の連絡先</w:t>
            </w:r>
            <w:proofErr w:type="spellEnd"/>
          </w:p>
        </w:tc>
      </w:tr>
    </w:tbl>
    <w:p w:rsidR="009C0088" w:rsidRPr="008B0DE0" w:rsidRDefault="009C0088">
      <w:pPr>
        <w:pStyle w:val="a3"/>
        <w:spacing w:before="4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241D1B"/>
          <w:left w:val="single" w:sz="6" w:space="0" w:color="241D1B"/>
          <w:bottom w:val="single" w:sz="6" w:space="0" w:color="241D1B"/>
          <w:right w:val="single" w:sz="6" w:space="0" w:color="241D1B"/>
          <w:insideH w:val="single" w:sz="6" w:space="0" w:color="241D1B"/>
          <w:insideV w:val="single" w:sz="6" w:space="0" w:color="241D1B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8072"/>
      </w:tblGrid>
      <w:tr w:rsidR="009C0088" w:rsidRPr="008B0DE0">
        <w:trPr>
          <w:trHeight w:val="267"/>
        </w:trPr>
        <w:tc>
          <w:tcPr>
            <w:tcW w:w="2153" w:type="dxa"/>
            <w:tcBorders>
              <w:left w:val="single" w:sz="8" w:space="0" w:color="241D1B"/>
              <w:bottom w:val="single" w:sz="4" w:space="0" w:color="241D1B"/>
              <w:right w:val="single" w:sz="2" w:space="0" w:color="241D1B"/>
            </w:tcBorders>
            <w:shd w:val="clear" w:color="auto" w:fill="EFEFEF"/>
          </w:tcPr>
          <w:p w:rsidR="009C0088" w:rsidRPr="008B0DE0" w:rsidRDefault="005022AB" w:rsidP="00BA775B">
            <w:pPr>
              <w:pStyle w:val="TableParagraph"/>
              <w:spacing w:before="15"/>
              <w:ind w:left="925" w:right="894"/>
              <w:jc w:val="center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8B0DE0">
              <w:rPr>
                <w:rFonts w:asciiTheme="minorEastAsia" w:eastAsiaTheme="minorEastAsia" w:hAnsiTheme="minorEastAsia"/>
                <w:color w:val="241D1B"/>
                <w:sz w:val="14"/>
              </w:rPr>
              <w:t>年月</w:t>
            </w:r>
            <w:proofErr w:type="spellEnd"/>
          </w:p>
        </w:tc>
        <w:tc>
          <w:tcPr>
            <w:tcW w:w="8072" w:type="dxa"/>
            <w:tcBorders>
              <w:left w:val="single" w:sz="2" w:space="0" w:color="241D1B"/>
              <w:bottom w:val="single" w:sz="4" w:space="0" w:color="241D1B"/>
            </w:tcBorders>
            <w:shd w:val="clear" w:color="auto" w:fill="EFEFEF"/>
          </w:tcPr>
          <w:p w:rsidR="009C0088" w:rsidRPr="008B0DE0" w:rsidRDefault="005022AB" w:rsidP="00BA775B">
            <w:pPr>
              <w:pStyle w:val="TableParagraph"/>
              <w:spacing w:before="15" w:line="232" w:lineRule="exact"/>
              <w:ind w:right="-55"/>
              <w:jc w:val="center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8B0DE0">
              <w:rPr>
                <w:rFonts w:asciiTheme="minorEastAsia" w:eastAsiaTheme="minorEastAsia" w:hAnsiTheme="minorEastAsia"/>
                <w:color w:val="241D1B"/>
                <w:sz w:val="14"/>
                <w:lang w:eastAsia="ja-JP"/>
              </w:rPr>
              <w:t>学歴・職歴</w:t>
            </w:r>
            <w:r w:rsidR="00BA775B" w:rsidRPr="008B0DE0">
              <w:rPr>
                <w:rFonts w:asciiTheme="minorEastAsia" w:eastAsiaTheme="minorEastAsia" w:hAnsiTheme="minorEastAsia" w:hint="eastAsia"/>
                <w:color w:val="241D1B"/>
                <w:sz w:val="14"/>
                <w:lang w:eastAsia="ja-JP"/>
              </w:rPr>
              <w:t>（入社・昇格・退社）</w:t>
            </w:r>
          </w:p>
        </w:tc>
      </w:tr>
      <w:tr w:rsidR="009C0088" w:rsidRPr="008B0DE0">
        <w:trPr>
          <w:trHeight w:val="362"/>
        </w:trPr>
        <w:tc>
          <w:tcPr>
            <w:tcW w:w="2153" w:type="dxa"/>
            <w:tcBorders>
              <w:top w:val="single" w:sz="4" w:space="0" w:color="241D1B"/>
              <w:bottom w:val="single" w:sz="2" w:space="0" w:color="241D1B"/>
              <w:right w:val="single" w:sz="2" w:space="0" w:color="241D1B"/>
            </w:tcBorders>
          </w:tcPr>
          <w:p w:rsidR="009C0088" w:rsidRPr="008B0DE0" w:rsidRDefault="009C0088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  <w:tc>
          <w:tcPr>
            <w:tcW w:w="8072" w:type="dxa"/>
            <w:tcBorders>
              <w:top w:val="single" w:sz="4" w:space="0" w:color="241D1B"/>
              <w:left w:val="single" w:sz="2" w:space="0" w:color="241D1B"/>
              <w:bottom w:val="single" w:sz="2" w:space="0" w:color="241D1B"/>
            </w:tcBorders>
          </w:tcPr>
          <w:p w:rsidR="009C0088" w:rsidRPr="008B0DE0" w:rsidRDefault="009C0088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9C0088" w:rsidRPr="008B0DE0">
        <w:trPr>
          <w:trHeight w:val="384"/>
        </w:trPr>
        <w:tc>
          <w:tcPr>
            <w:tcW w:w="2153" w:type="dxa"/>
            <w:tcBorders>
              <w:top w:val="single" w:sz="2" w:space="0" w:color="241D1B"/>
              <w:bottom w:val="single" w:sz="2" w:space="0" w:color="241D1B"/>
              <w:right w:val="single" w:sz="2" w:space="0" w:color="241D1B"/>
            </w:tcBorders>
          </w:tcPr>
          <w:p w:rsidR="009C0088" w:rsidRPr="008B0DE0" w:rsidRDefault="009C0088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  <w:tc>
          <w:tcPr>
            <w:tcW w:w="8072" w:type="dxa"/>
            <w:tcBorders>
              <w:top w:val="single" w:sz="2" w:space="0" w:color="241D1B"/>
              <w:left w:val="single" w:sz="2" w:space="0" w:color="241D1B"/>
              <w:bottom w:val="single" w:sz="2" w:space="0" w:color="241D1B"/>
            </w:tcBorders>
          </w:tcPr>
          <w:p w:rsidR="009C0088" w:rsidRPr="008B0DE0" w:rsidRDefault="009C0088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9C0088" w:rsidRPr="008B0DE0">
        <w:trPr>
          <w:trHeight w:val="411"/>
        </w:trPr>
        <w:tc>
          <w:tcPr>
            <w:tcW w:w="2153" w:type="dxa"/>
            <w:tcBorders>
              <w:top w:val="single" w:sz="2" w:space="0" w:color="241D1B"/>
              <w:bottom w:val="single" w:sz="2" w:space="0" w:color="241D1B"/>
              <w:right w:val="single" w:sz="2" w:space="0" w:color="241D1B"/>
            </w:tcBorders>
          </w:tcPr>
          <w:p w:rsidR="009C0088" w:rsidRPr="008B0DE0" w:rsidRDefault="009C0088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  <w:tc>
          <w:tcPr>
            <w:tcW w:w="8072" w:type="dxa"/>
            <w:tcBorders>
              <w:top w:val="single" w:sz="2" w:space="0" w:color="241D1B"/>
              <w:left w:val="single" w:sz="2" w:space="0" w:color="241D1B"/>
              <w:bottom w:val="single" w:sz="2" w:space="0" w:color="241D1B"/>
            </w:tcBorders>
          </w:tcPr>
          <w:p w:rsidR="009C0088" w:rsidRPr="008B0DE0" w:rsidRDefault="009C0088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9C0088" w:rsidRPr="008B0DE0">
        <w:trPr>
          <w:trHeight w:val="414"/>
        </w:trPr>
        <w:tc>
          <w:tcPr>
            <w:tcW w:w="2153" w:type="dxa"/>
            <w:tcBorders>
              <w:top w:val="single" w:sz="2" w:space="0" w:color="241D1B"/>
              <w:bottom w:val="single" w:sz="2" w:space="0" w:color="241D1B"/>
              <w:right w:val="single" w:sz="2" w:space="0" w:color="241D1B"/>
            </w:tcBorders>
          </w:tcPr>
          <w:p w:rsidR="009C0088" w:rsidRPr="008B0DE0" w:rsidRDefault="009C0088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  <w:tc>
          <w:tcPr>
            <w:tcW w:w="8072" w:type="dxa"/>
            <w:tcBorders>
              <w:top w:val="single" w:sz="2" w:space="0" w:color="241D1B"/>
              <w:left w:val="single" w:sz="2" w:space="0" w:color="241D1B"/>
              <w:bottom w:val="single" w:sz="2" w:space="0" w:color="241D1B"/>
            </w:tcBorders>
          </w:tcPr>
          <w:p w:rsidR="009C0088" w:rsidRPr="008B0DE0" w:rsidRDefault="009C0088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9C0088" w:rsidRPr="008B0DE0">
        <w:trPr>
          <w:trHeight w:val="434"/>
        </w:trPr>
        <w:tc>
          <w:tcPr>
            <w:tcW w:w="2153" w:type="dxa"/>
            <w:tcBorders>
              <w:top w:val="single" w:sz="2" w:space="0" w:color="241D1B"/>
              <w:right w:val="single" w:sz="2" w:space="0" w:color="241D1B"/>
            </w:tcBorders>
          </w:tcPr>
          <w:p w:rsidR="009C0088" w:rsidRPr="008B0DE0" w:rsidRDefault="009C0088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  <w:tc>
          <w:tcPr>
            <w:tcW w:w="8072" w:type="dxa"/>
            <w:tcBorders>
              <w:top w:val="single" w:sz="2" w:space="0" w:color="241D1B"/>
              <w:left w:val="single" w:sz="2" w:space="0" w:color="241D1B"/>
            </w:tcBorders>
          </w:tcPr>
          <w:p w:rsidR="009C0088" w:rsidRPr="008B0DE0" w:rsidRDefault="009C0088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</w:tbl>
    <w:p w:rsidR="009C0088" w:rsidRPr="008B0DE0" w:rsidRDefault="009C0088">
      <w:pPr>
        <w:pStyle w:val="a3"/>
        <w:spacing w:before="1"/>
        <w:rPr>
          <w:rFonts w:asciiTheme="minorEastAsia" w:eastAsiaTheme="minorEastAsia" w:hAnsiTheme="minorEastAsia"/>
          <w:sz w:val="8"/>
          <w:lang w:eastAsia="ja-JP"/>
        </w:rPr>
      </w:pPr>
    </w:p>
    <w:p w:rsidR="009C0088" w:rsidRPr="008B0DE0" w:rsidRDefault="005022AB" w:rsidP="00E11A69">
      <w:pPr>
        <w:pStyle w:val="a3"/>
        <w:tabs>
          <w:tab w:val="left" w:pos="10380"/>
          <w:tab w:val="left" w:pos="10423"/>
        </w:tabs>
        <w:spacing w:before="56"/>
        <w:ind w:left="218"/>
        <w:rPr>
          <w:rFonts w:asciiTheme="minorEastAsia" w:eastAsiaTheme="minorEastAsia" w:hAnsiTheme="minorEastAsia"/>
          <w:lang w:eastAsia="ja-JP"/>
        </w:rPr>
      </w:pPr>
      <w:r w:rsidRPr="008B0DE0">
        <w:rPr>
          <w:rFonts w:asciiTheme="minorEastAsia" w:eastAsiaTheme="minorEastAsia" w:hAnsiTheme="minorEastAsia"/>
          <w:color w:val="010202"/>
          <w:u w:val="single" w:color="231F20"/>
          <w:lang w:eastAsia="ja-JP"/>
        </w:rPr>
        <w:t>保有資格・スキル</w:t>
      </w:r>
      <w:r w:rsidRPr="008B0DE0">
        <w:rPr>
          <w:rFonts w:asciiTheme="minorEastAsia" w:eastAsiaTheme="minorEastAsia" w:hAnsiTheme="minorEastAsia"/>
          <w:color w:val="010202"/>
          <w:u w:val="single" w:color="231F20"/>
          <w:lang w:eastAsia="ja-JP"/>
        </w:rPr>
        <w:tab/>
      </w:r>
      <w:r w:rsidRPr="008B0DE0">
        <w:rPr>
          <w:rFonts w:asciiTheme="minorEastAsia" w:eastAsiaTheme="minorEastAsia" w:hAnsiTheme="minorEastAsia"/>
          <w:color w:val="010202"/>
          <w:lang w:eastAsia="ja-JP"/>
        </w:rPr>
        <w:tab/>
      </w:r>
    </w:p>
    <w:p w:rsidR="00E11A69" w:rsidRPr="008B0DE0" w:rsidRDefault="00E11A69" w:rsidP="00E11A69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E11A69" w:rsidRPr="008B0DE0" w:rsidRDefault="00E11A69" w:rsidP="00E11A69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E11A69" w:rsidRPr="008B0DE0" w:rsidRDefault="00E11A69" w:rsidP="00E11A69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E11A69" w:rsidRPr="008B0DE0" w:rsidRDefault="00E11A69" w:rsidP="00E11A69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E11A69" w:rsidRPr="008B0DE0" w:rsidRDefault="00E11A69" w:rsidP="00E11A69">
      <w:pPr>
        <w:pStyle w:val="a3"/>
        <w:ind w:firstLineChars="150" w:firstLine="270"/>
        <w:rPr>
          <w:rFonts w:asciiTheme="minorEastAsia" w:eastAsiaTheme="minorEastAsia" w:hAnsiTheme="minorEastAsia"/>
          <w:color w:val="010202"/>
          <w:u w:val="single" w:color="231F20"/>
          <w:lang w:eastAsia="ja-JP"/>
        </w:rPr>
      </w:pPr>
      <w:r w:rsidRPr="008B0DE0">
        <w:rPr>
          <w:rFonts w:asciiTheme="minorEastAsia" w:eastAsiaTheme="minorEastAsia" w:hAnsiTheme="minorEastAsia"/>
          <w:color w:val="010202"/>
          <w:u w:val="single" w:color="231F20"/>
          <w:lang w:eastAsia="ja-JP"/>
        </w:rPr>
        <w:t>趣味・特技</w:t>
      </w:r>
      <w:r w:rsidRPr="008B0DE0">
        <w:rPr>
          <w:rFonts w:asciiTheme="minorEastAsia" w:eastAsiaTheme="minorEastAsia" w:hAnsiTheme="minorEastAsia"/>
          <w:color w:val="010202"/>
          <w:u w:val="single" w:color="231F20"/>
          <w:lang w:eastAsia="ja-JP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:rsidR="00E11A69" w:rsidRPr="008B0DE0" w:rsidRDefault="00E11A69" w:rsidP="00E11A69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E11A69" w:rsidRPr="008B0DE0" w:rsidRDefault="00E11A69" w:rsidP="00BA775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9C0088" w:rsidRPr="008B0DE0" w:rsidRDefault="00BA775B" w:rsidP="000736A5">
      <w:pPr>
        <w:pStyle w:val="a3"/>
        <w:ind w:left="225"/>
        <w:rPr>
          <w:rFonts w:asciiTheme="minorEastAsia" w:eastAsiaTheme="minorEastAsia" w:hAnsiTheme="minorEastAsia"/>
          <w:sz w:val="2"/>
          <w:lang w:eastAsia="ja-JP"/>
        </w:rPr>
      </w:pPr>
      <w:r w:rsidRPr="000736A5">
        <w:rPr>
          <w:rFonts w:asciiTheme="minorEastAsia" w:eastAsiaTheme="minorEastAsia" w:hAnsiTheme="minorEastAsia" w:hint="eastAsia"/>
          <w:color w:val="010202"/>
          <w:u w:val="single"/>
          <w:lang w:eastAsia="ja-JP"/>
        </w:rPr>
        <w:t>退職後に取り組んだ業務・取得したスキル</w:t>
      </w:r>
      <w:r w:rsidR="000736A5">
        <w:rPr>
          <w:rFonts w:asciiTheme="minorEastAsia" w:eastAsiaTheme="minorEastAsia" w:hAnsiTheme="minorEastAsia" w:hint="eastAsia"/>
          <w:color w:val="010202"/>
          <w:u w:val="single"/>
          <w:lang w:eastAsia="ja-JP"/>
        </w:rPr>
        <w:t xml:space="preserve"> </w:t>
      </w:r>
      <w:r w:rsidR="000736A5">
        <w:rPr>
          <w:rFonts w:asciiTheme="minorEastAsia" w:eastAsiaTheme="minorEastAsia" w:hAnsiTheme="minorEastAsia"/>
          <w:color w:val="010202"/>
          <w:u w:val="single"/>
          <w:lang w:eastAsia="ja-JP"/>
        </w:rPr>
        <w:t xml:space="preserve">                                                                            </w:t>
      </w:r>
    </w:p>
    <w:p w:rsidR="00E11A69" w:rsidRPr="008B0DE0" w:rsidRDefault="00E11A69" w:rsidP="00E11A69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E11A69" w:rsidRPr="008B0DE0" w:rsidRDefault="00E11A69" w:rsidP="00E11A69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E11A69" w:rsidRPr="008B0DE0" w:rsidRDefault="00E11A69" w:rsidP="00E11A69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E11A69" w:rsidRPr="008B0DE0" w:rsidRDefault="00E11A69" w:rsidP="00E11A69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E11A69" w:rsidRPr="008B0DE0" w:rsidRDefault="00E11A69" w:rsidP="00E11A69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E11A69" w:rsidRPr="008B0DE0" w:rsidRDefault="00E11A69" w:rsidP="00E11A69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E11A69" w:rsidRPr="008B0DE0" w:rsidRDefault="00E11A69" w:rsidP="00E11A69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E11A69" w:rsidRDefault="00E11A69" w:rsidP="00E11A69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0C68CB" w:rsidRDefault="000C68CB" w:rsidP="00E11A69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0C68CB" w:rsidRPr="008B0DE0" w:rsidRDefault="000C68CB" w:rsidP="00E11A69">
      <w:pPr>
        <w:pStyle w:val="a3"/>
        <w:rPr>
          <w:rFonts w:asciiTheme="minorEastAsia" w:eastAsiaTheme="minorEastAsia" w:hAnsiTheme="minorEastAsia" w:hint="eastAsia"/>
          <w:sz w:val="20"/>
          <w:lang w:eastAsia="ja-JP"/>
        </w:rPr>
      </w:pPr>
    </w:p>
    <w:p w:rsidR="009C0088" w:rsidRPr="008B0DE0" w:rsidRDefault="009C0088">
      <w:pPr>
        <w:pStyle w:val="a3"/>
        <w:spacing w:line="20" w:lineRule="exact"/>
        <w:ind w:left="163"/>
        <w:rPr>
          <w:rFonts w:asciiTheme="minorEastAsia" w:eastAsiaTheme="minorEastAsia" w:hAnsiTheme="minorEastAsia"/>
          <w:sz w:val="2"/>
          <w:lang w:eastAsia="ja-JP"/>
        </w:rPr>
      </w:pPr>
    </w:p>
    <w:p w:rsidR="009C0088" w:rsidRPr="000736A5" w:rsidRDefault="005022AB" w:rsidP="000736A5">
      <w:pPr>
        <w:pStyle w:val="a3"/>
        <w:spacing w:before="180"/>
        <w:ind w:left="228"/>
        <w:rPr>
          <w:rFonts w:asciiTheme="minorEastAsia" w:eastAsiaTheme="minorEastAsia" w:hAnsiTheme="minorEastAsia"/>
          <w:u w:val="single"/>
          <w:lang w:eastAsia="ja-JP"/>
        </w:rPr>
      </w:pPr>
      <w:r w:rsidRPr="000736A5">
        <w:rPr>
          <w:rFonts w:asciiTheme="minorEastAsia" w:eastAsiaTheme="minorEastAsia" w:hAnsiTheme="minorEastAsia" w:hint="eastAsia"/>
          <w:color w:val="231F20"/>
          <w:u w:val="single"/>
          <w:lang w:eastAsia="ja-JP"/>
        </w:rPr>
        <w:t>志望動機</w:t>
      </w:r>
      <w:r w:rsidR="00241BC1" w:rsidRPr="000736A5">
        <w:rPr>
          <w:rFonts w:asciiTheme="minorEastAsia" w:eastAsiaTheme="minorEastAsia" w:hAnsiTheme="minorEastAsia" w:hint="eastAsia"/>
          <w:color w:val="231F20"/>
          <w:u w:val="single"/>
          <w:lang w:eastAsia="ja-JP"/>
        </w:rPr>
        <w:t xml:space="preserve">　</w:t>
      </w:r>
      <w:r w:rsidR="000C68CB">
        <w:rPr>
          <w:rFonts w:asciiTheme="minorEastAsia" w:eastAsiaTheme="minorEastAsia" w:hAnsiTheme="minorEastAsia" w:hint="eastAsia"/>
          <w:color w:val="231F20"/>
          <w:u w:val="single"/>
          <w:lang w:eastAsia="ja-JP"/>
        </w:rPr>
        <w:t>5</w:t>
      </w:r>
      <w:r w:rsidR="000C68CB">
        <w:rPr>
          <w:rFonts w:asciiTheme="minorEastAsia" w:eastAsiaTheme="minorEastAsia" w:hAnsiTheme="minorEastAsia"/>
          <w:color w:val="231F20"/>
          <w:u w:val="single"/>
          <w:lang w:eastAsia="ja-JP"/>
        </w:rPr>
        <w:t>00</w:t>
      </w:r>
      <w:r w:rsidR="00241BC1" w:rsidRPr="000736A5">
        <w:rPr>
          <w:rFonts w:asciiTheme="minorEastAsia" w:eastAsiaTheme="minorEastAsia" w:hAnsiTheme="minorEastAsia" w:hint="eastAsia"/>
          <w:color w:val="231F20"/>
          <w:u w:val="single"/>
          <w:lang w:eastAsia="ja-JP"/>
        </w:rPr>
        <w:t>～</w:t>
      </w:r>
      <w:r w:rsidR="000C68CB">
        <w:rPr>
          <w:rFonts w:asciiTheme="minorEastAsia" w:eastAsiaTheme="minorEastAsia" w:hAnsiTheme="minorEastAsia" w:hint="eastAsia"/>
          <w:color w:val="231F20"/>
          <w:u w:val="single"/>
          <w:lang w:eastAsia="ja-JP"/>
        </w:rPr>
        <w:t>6</w:t>
      </w:r>
      <w:r w:rsidR="000C68CB">
        <w:rPr>
          <w:rFonts w:asciiTheme="minorEastAsia" w:eastAsiaTheme="minorEastAsia" w:hAnsiTheme="minorEastAsia"/>
          <w:color w:val="231F20"/>
          <w:u w:val="single"/>
          <w:lang w:eastAsia="ja-JP"/>
        </w:rPr>
        <w:t>0</w:t>
      </w:r>
      <w:r w:rsidR="00241BC1" w:rsidRPr="000736A5">
        <w:rPr>
          <w:rFonts w:asciiTheme="minorEastAsia" w:eastAsiaTheme="minorEastAsia" w:hAnsiTheme="minorEastAsia" w:hint="eastAsia"/>
          <w:color w:val="231F20"/>
          <w:u w:val="single"/>
          <w:lang w:eastAsia="ja-JP"/>
        </w:rPr>
        <w:t>0文字で記載のこと</w:t>
      </w:r>
      <w:r w:rsidR="000736A5">
        <w:rPr>
          <w:rFonts w:asciiTheme="minorEastAsia" w:eastAsiaTheme="minorEastAsia" w:hAnsiTheme="minorEastAsia" w:hint="eastAsia"/>
          <w:color w:val="231F20"/>
          <w:u w:val="single"/>
          <w:lang w:eastAsia="ja-JP"/>
        </w:rPr>
        <w:t xml:space="preserve"> </w:t>
      </w:r>
      <w:r w:rsidR="000736A5">
        <w:rPr>
          <w:rFonts w:asciiTheme="minorEastAsia" w:eastAsiaTheme="minorEastAsia" w:hAnsiTheme="minorEastAsia"/>
          <w:color w:val="231F20"/>
          <w:u w:val="single"/>
          <w:lang w:eastAsia="ja-JP"/>
        </w:rPr>
        <w:t xml:space="preserve">                                                                                 </w:t>
      </w:r>
    </w:p>
    <w:p w:rsidR="009C0088" w:rsidRPr="000C68CB" w:rsidRDefault="009C008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  <w:bookmarkStart w:id="0" w:name="_GoBack"/>
      <w:bookmarkEnd w:id="0"/>
    </w:p>
    <w:p w:rsidR="009C0088" w:rsidRPr="008B0DE0" w:rsidRDefault="009C008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9C0088" w:rsidRPr="008B0DE0" w:rsidRDefault="009C008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9C0088" w:rsidRPr="008B0DE0" w:rsidRDefault="009C008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9C0088" w:rsidRPr="008B0DE0" w:rsidRDefault="009C008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9C0088" w:rsidRPr="008B0DE0" w:rsidRDefault="009C008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9C0088" w:rsidRPr="008B0DE0" w:rsidRDefault="009C008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9C0088" w:rsidRPr="008B0DE0" w:rsidRDefault="009C008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9C0088" w:rsidRPr="008B0DE0" w:rsidRDefault="009C008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9C0088" w:rsidRPr="008B0DE0" w:rsidRDefault="009C008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9C0088" w:rsidRPr="008B0DE0" w:rsidRDefault="009C008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9C0088" w:rsidRPr="008B0DE0" w:rsidRDefault="009C008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9C0088" w:rsidRPr="008B0DE0" w:rsidRDefault="009C008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9C0088" w:rsidRPr="008B0DE0" w:rsidRDefault="009C008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9C0088" w:rsidRDefault="009C0088">
      <w:pPr>
        <w:pStyle w:val="a3"/>
        <w:spacing w:before="12"/>
        <w:rPr>
          <w:rFonts w:asciiTheme="minorEastAsia" w:eastAsiaTheme="minorEastAsia" w:hAnsiTheme="minorEastAsia"/>
          <w:sz w:val="20"/>
          <w:lang w:eastAsia="ja-JP"/>
        </w:rPr>
      </w:pPr>
    </w:p>
    <w:sectPr w:rsidR="009C0088">
      <w:footerReference w:type="default" r:id="rId6"/>
      <w:pgSz w:w="11910" w:h="16840"/>
      <w:pgMar w:top="880" w:right="720" w:bottom="720" w:left="620" w:header="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AB" w:rsidRDefault="005022AB">
      <w:r>
        <w:separator/>
      </w:r>
    </w:p>
  </w:endnote>
  <w:endnote w:type="continuationSeparator" w:id="0">
    <w:p w:rsidR="005022AB" w:rsidRDefault="0050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88" w:rsidRDefault="009F3CE9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503310176" behindDoc="1" locked="0" layoutInCell="1" allowOverlap="1">
              <wp:simplePos x="0" y="0"/>
              <wp:positionH relativeFrom="page">
                <wp:posOffset>508635</wp:posOffset>
              </wp:positionH>
              <wp:positionV relativeFrom="page">
                <wp:posOffset>10184130</wp:posOffset>
              </wp:positionV>
              <wp:extent cx="6526530" cy="9525"/>
              <wp:effectExtent l="13335" t="1905" r="13335" b="762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6530" cy="9525"/>
                        <a:chOff x="801" y="16038"/>
                        <a:chExt cx="10278" cy="15"/>
                      </a:xfrm>
                    </wpg:grpSpPr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801" y="16045"/>
                          <a:ext cx="10277" cy="0"/>
                        </a:xfrm>
                        <a:prstGeom prst="line">
                          <a:avLst/>
                        </a:prstGeom>
                        <a:noFill/>
                        <a:ln w="895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801" y="16045"/>
                          <a:ext cx="10277" cy="0"/>
                        </a:xfrm>
                        <a:prstGeom prst="line">
                          <a:avLst/>
                        </a:prstGeom>
                        <a:noFill/>
                        <a:ln w="9347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024F6" id="Group 2" o:spid="_x0000_s1026" style="position:absolute;left:0;text-align:left;margin-left:40.05pt;margin-top:801.9pt;width:513.9pt;height:.75pt;z-index:-6304;mso-position-horizontal-relative:page;mso-position-vertical-relative:page" coordorigin="801,16038" coordsize="102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">
              <v:line id="Line 4" o:spid="_x0000_s1027" style="position:absolute;visibility:visible;mso-wrap-style:square" from="801,16045" to="11078,1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" strokecolor="#231f20" strokeweight=".24872mm"/>
              <v:line id="Line 3" o:spid="_x0000_s1028" style="position:absolute;visibility:visible;mso-wrap-style:square" from="801,16045" to="11078,1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" strokecolor="#010202" strokeweight=".25964mm"/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10200" behindDoc="1" locked="0" layoutInCell="1" allowOverlap="1">
              <wp:simplePos x="0" y="0"/>
              <wp:positionH relativeFrom="page">
                <wp:posOffset>532130</wp:posOffset>
              </wp:positionH>
              <wp:positionV relativeFrom="page">
                <wp:posOffset>10182225</wp:posOffset>
              </wp:positionV>
              <wp:extent cx="997585" cy="170815"/>
              <wp:effectExtent l="0" t="0" r="381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5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088" w:rsidRDefault="005022AB">
                          <w:pPr>
                            <w:spacing w:before="81"/>
                            <w:ind w:left="20"/>
                            <w:rPr>
                              <w:rFonts w:ascii="SimSun" w:eastAsia="SimSun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SimSun" w:eastAsia="SimSun" w:hint="eastAsia"/>
                              <w:color w:val="231F20"/>
                              <w:w w:val="105"/>
                              <w:sz w:val="12"/>
                            </w:rPr>
                            <w:t>日本鉄道電気設計株式会社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.9pt;margin-top:801.75pt;width:78.55pt;height:13.45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EQ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" filled="f" stroked="f">
              <v:textbox inset="0,0,0,0">
                <w:txbxContent>
                  <w:p w:rsidR="009C0088" w:rsidRDefault="005022AB">
                    <w:pPr>
                      <w:spacing w:before="81"/>
                      <w:ind w:left="20"/>
                      <w:rPr>
                        <w:rFonts w:ascii="SimSun" w:eastAsia="SimSun"/>
                        <w:sz w:val="12"/>
                      </w:rPr>
                    </w:pPr>
                    <w:proofErr w:type="spellStart"/>
                    <w:r>
                      <w:rPr>
                        <w:rFonts w:ascii="SimSun" w:eastAsia="SimSun" w:hint="eastAsia"/>
                        <w:color w:val="231F20"/>
                        <w:w w:val="105"/>
                        <w:sz w:val="12"/>
                      </w:rPr>
                      <w:t>日本鉄道電気設計株式会社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AB" w:rsidRDefault="005022AB">
      <w:r>
        <w:separator/>
      </w:r>
    </w:p>
  </w:footnote>
  <w:footnote w:type="continuationSeparator" w:id="0">
    <w:p w:rsidR="005022AB" w:rsidRDefault="0050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88"/>
    <w:rsid w:val="000736A5"/>
    <w:rsid w:val="000C68CB"/>
    <w:rsid w:val="000F1CBA"/>
    <w:rsid w:val="00241BC1"/>
    <w:rsid w:val="00306243"/>
    <w:rsid w:val="00443440"/>
    <w:rsid w:val="005022AB"/>
    <w:rsid w:val="00671A6F"/>
    <w:rsid w:val="00893DD9"/>
    <w:rsid w:val="008B0DE0"/>
    <w:rsid w:val="009C0088"/>
    <w:rsid w:val="009F3CE9"/>
    <w:rsid w:val="00BA775B"/>
    <w:rsid w:val="00E11A69"/>
    <w:rsid w:val="00FE300D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E3D02F"/>
  <w15:docId w15:val="{78D11263-94F7-461D-85D4-C6ABC41C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 Light" w:eastAsia="Microsoft YaHei Light" w:hAnsi="Microsoft YaHei Light" w:cs="Microsoft YaHe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A7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75B"/>
    <w:rPr>
      <w:rFonts w:ascii="Microsoft YaHei Light" w:eastAsia="Microsoft YaHei Light" w:hAnsi="Microsoft YaHei Light" w:cs="Microsoft YaHei Light"/>
    </w:rPr>
  </w:style>
  <w:style w:type="paragraph" w:styleId="a7">
    <w:name w:val="footer"/>
    <w:basedOn w:val="a"/>
    <w:link w:val="a8"/>
    <w:uiPriority w:val="99"/>
    <w:unhideWhenUsed/>
    <w:rsid w:val="00BA7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75B"/>
    <w:rPr>
      <w:rFonts w:ascii="Microsoft YaHei Light" w:eastAsia="Microsoft YaHei Light" w:hAnsi="Microsoft YaHei Light" w:cs="Microsoft YaHe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downloadOesPdf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downloadOesPdf</dc:title>
  <dc:creator>k-matsuo</dc:creator>
  <cp:lastModifiedBy>西 拓真</cp:lastModifiedBy>
  <cp:revision>5</cp:revision>
  <dcterms:created xsi:type="dcterms:W3CDTF">2023-04-19T07:22:00Z</dcterms:created>
  <dcterms:modified xsi:type="dcterms:W3CDTF">2023-04-19T08:14:00Z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2021-02-02T00:00:00Z</vt:filetime>
  </property>
</Properties>
</file>